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04" w:rsidRPr="00645F5F" w:rsidRDefault="00961F04" w:rsidP="00645F5F">
      <w:pPr>
        <w:widowControl/>
        <w:spacing w:line="480" w:lineRule="exact"/>
        <w:ind w:firstLineChars="200" w:firstLine="883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645F5F">
        <w:rPr>
          <w:rFonts w:asciiTheme="majorEastAsia" w:eastAsiaTheme="majorEastAsia" w:hAnsiTheme="majorEastAsia" w:hint="eastAsia"/>
          <w:b/>
          <w:sz w:val="44"/>
          <w:szCs w:val="44"/>
        </w:rPr>
        <w:t>旌德县事业单位公开招聘专业测试</w:t>
      </w:r>
    </w:p>
    <w:p w:rsidR="00886C5E" w:rsidRPr="00961F04" w:rsidRDefault="00961F04" w:rsidP="00645F5F">
      <w:pPr>
        <w:widowControl/>
        <w:spacing w:line="480" w:lineRule="exact"/>
        <w:ind w:firstLineChars="200" w:firstLine="883"/>
        <w:jc w:val="center"/>
        <w:rPr>
          <w:rFonts w:asciiTheme="majorEastAsia" w:eastAsiaTheme="majorEastAsia" w:hAnsiTheme="majorEastAsia" w:cs="PMingLiU"/>
          <w:color w:val="000000"/>
          <w:kern w:val="0"/>
          <w:sz w:val="44"/>
          <w:szCs w:val="44"/>
        </w:rPr>
      </w:pPr>
      <w:r w:rsidRPr="00645F5F">
        <w:rPr>
          <w:rFonts w:asciiTheme="majorEastAsia" w:eastAsiaTheme="majorEastAsia" w:hAnsiTheme="majorEastAsia" w:hint="eastAsia"/>
          <w:b/>
          <w:sz w:val="44"/>
          <w:szCs w:val="44"/>
        </w:rPr>
        <w:t>疫情防控须知</w:t>
      </w:r>
    </w:p>
    <w:p w:rsidR="00886C5E" w:rsidRDefault="00886C5E" w:rsidP="00886C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进行健康登记，在考试前通过“皖事通”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APP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实名申领“安康码”，持续关注“安康码”状态，并于专业测试当天报到时主动向工作人员出示。</w:t>
      </w:r>
    </w:p>
    <w:p w:rsidR="00886C5E" w:rsidRDefault="00886C5E" w:rsidP="00886C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专业测试前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886C5E" w:rsidRDefault="00886C5E" w:rsidP="00886C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在考点入场等人群聚集环节，建议全程佩戴口罩，但在接受身份识别验证、面试答题环节等特殊情况下须摘除口罩。入场时“安康码”为绿码经现场测量体温正常（＜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37.3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886C5E" w:rsidRDefault="00886C5E" w:rsidP="00886C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。考生在面试过程中出现发热、咳嗽等异常症状的考生，应服从考试工作人员安排，立即转移到隔离考场继续面试。</w:t>
      </w:r>
    </w:p>
    <w:p w:rsidR="00886C5E" w:rsidRDefault="00886C5E" w:rsidP="00886C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面试期间，考生要自觉维护考试秩序，服从现场工作人员安排，考试结束后按规定有序离场。所有在隔离考场参加面试的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lastRenderedPageBreak/>
        <w:t>考生，须由现场医护人员根据疫情防控相关规定进行检测诊断后方可离开。</w:t>
      </w:r>
    </w:p>
    <w:p w:rsidR="00886C5E" w:rsidRDefault="00886C5E" w:rsidP="00886C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886C5E" w:rsidRDefault="00886C5E" w:rsidP="00886C5E">
      <w:pPr>
        <w:spacing w:line="560" w:lineRule="exact"/>
        <w:ind w:firstLineChars="1100" w:firstLine="352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:rsidR="00886C5E" w:rsidRDefault="00886C5E" w:rsidP="00886C5E">
      <w:pPr>
        <w:spacing w:line="560" w:lineRule="exact"/>
        <w:ind w:firstLineChars="1100" w:firstLine="352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:rsidR="00886C5E" w:rsidRDefault="00886C5E" w:rsidP="00886C5E">
      <w:pPr>
        <w:spacing w:line="560" w:lineRule="exact"/>
        <w:ind w:firstLineChars="1750" w:firstLine="56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2020年9月15日</w:t>
      </w:r>
    </w:p>
    <w:p w:rsidR="00082B75" w:rsidRPr="00886C5E" w:rsidRDefault="00082B75"/>
    <w:sectPr w:rsidR="00082B75" w:rsidRPr="00886C5E" w:rsidSect="00133AF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38" w:rsidRDefault="00AB6C38" w:rsidP="00961F04">
      <w:r>
        <w:separator/>
      </w:r>
    </w:p>
  </w:endnote>
  <w:endnote w:type="continuationSeparator" w:id="1">
    <w:p w:rsidR="00AB6C38" w:rsidRDefault="00AB6C38" w:rsidP="0096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38" w:rsidRDefault="00AB6C38" w:rsidP="00961F04">
      <w:r>
        <w:separator/>
      </w:r>
    </w:p>
  </w:footnote>
  <w:footnote w:type="continuationSeparator" w:id="1">
    <w:p w:rsidR="00AB6C38" w:rsidRDefault="00AB6C38" w:rsidP="00961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C5E"/>
    <w:rsid w:val="00007F42"/>
    <w:rsid w:val="0001710E"/>
    <w:rsid w:val="00043688"/>
    <w:rsid w:val="00044525"/>
    <w:rsid w:val="00046766"/>
    <w:rsid w:val="00053B4C"/>
    <w:rsid w:val="00071DD6"/>
    <w:rsid w:val="000735E4"/>
    <w:rsid w:val="00075E7B"/>
    <w:rsid w:val="00082B75"/>
    <w:rsid w:val="00082E9F"/>
    <w:rsid w:val="000A0D83"/>
    <w:rsid w:val="000A5802"/>
    <w:rsid w:val="000A5E68"/>
    <w:rsid w:val="000A5E98"/>
    <w:rsid w:val="000C418F"/>
    <w:rsid w:val="000C6924"/>
    <w:rsid w:val="000D4632"/>
    <w:rsid w:val="000D6406"/>
    <w:rsid w:val="000E1C1B"/>
    <w:rsid w:val="000E7FC2"/>
    <w:rsid w:val="000F3CE3"/>
    <w:rsid w:val="000F4C4D"/>
    <w:rsid w:val="000F4EE6"/>
    <w:rsid w:val="00103B20"/>
    <w:rsid w:val="001046D1"/>
    <w:rsid w:val="00120C35"/>
    <w:rsid w:val="001270F8"/>
    <w:rsid w:val="001428C3"/>
    <w:rsid w:val="001458C6"/>
    <w:rsid w:val="00170C10"/>
    <w:rsid w:val="00174A81"/>
    <w:rsid w:val="001940AE"/>
    <w:rsid w:val="00195FF2"/>
    <w:rsid w:val="00197729"/>
    <w:rsid w:val="00197AC2"/>
    <w:rsid w:val="001A207D"/>
    <w:rsid w:val="001C5701"/>
    <w:rsid w:val="001D629A"/>
    <w:rsid w:val="001E0078"/>
    <w:rsid w:val="001E5EED"/>
    <w:rsid w:val="00200C07"/>
    <w:rsid w:val="00214612"/>
    <w:rsid w:val="00241775"/>
    <w:rsid w:val="00251F42"/>
    <w:rsid w:val="00256370"/>
    <w:rsid w:val="002938D2"/>
    <w:rsid w:val="00294897"/>
    <w:rsid w:val="002C3B72"/>
    <w:rsid w:val="002D0296"/>
    <w:rsid w:val="002D1B42"/>
    <w:rsid w:val="002F43DC"/>
    <w:rsid w:val="003037F6"/>
    <w:rsid w:val="00304FCB"/>
    <w:rsid w:val="00311142"/>
    <w:rsid w:val="0031422B"/>
    <w:rsid w:val="003162B2"/>
    <w:rsid w:val="0032587F"/>
    <w:rsid w:val="00347C6B"/>
    <w:rsid w:val="00352EC8"/>
    <w:rsid w:val="00394C56"/>
    <w:rsid w:val="00397AE5"/>
    <w:rsid w:val="003A0A18"/>
    <w:rsid w:val="003A3CB4"/>
    <w:rsid w:val="003B6F7B"/>
    <w:rsid w:val="003D4B8E"/>
    <w:rsid w:val="003E319E"/>
    <w:rsid w:val="003E54AC"/>
    <w:rsid w:val="0041043A"/>
    <w:rsid w:val="004126DA"/>
    <w:rsid w:val="00415788"/>
    <w:rsid w:val="0041786E"/>
    <w:rsid w:val="00425BBF"/>
    <w:rsid w:val="00437F8B"/>
    <w:rsid w:val="004477F9"/>
    <w:rsid w:val="00455DAE"/>
    <w:rsid w:val="004570DC"/>
    <w:rsid w:val="00474F60"/>
    <w:rsid w:val="0048613F"/>
    <w:rsid w:val="00490035"/>
    <w:rsid w:val="004D162D"/>
    <w:rsid w:val="004E24DD"/>
    <w:rsid w:val="0050318C"/>
    <w:rsid w:val="005043D6"/>
    <w:rsid w:val="00535208"/>
    <w:rsid w:val="00572125"/>
    <w:rsid w:val="00586795"/>
    <w:rsid w:val="00590658"/>
    <w:rsid w:val="00596650"/>
    <w:rsid w:val="005971E7"/>
    <w:rsid w:val="005B0FC0"/>
    <w:rsid w:val="005B5C37"/>
    <w:rsid w:val="005D0EB3"/>
    <w:rsid w:val="005E0A9E"/>
    <w:rsid w:val="005E0FEE"/>
    <w:rsid w:val="005E3FE4"/>
    <w:rsid w:val="005F2F90"/>
    <w:rsid w:val="00610CC5"/>
    <w:rsid w:val="00611C5D"/>
    <w:rsid w:val="006341C1"/>
    <w:rsid w:val="00645F5F"/>
    <w:rsid w:val="00657FAD"/>
    <w:rsid w:val="00670594"/>
    <w:rsid w:val="006723DC"/>
    <w:rsid w:val="00686FF7"/>
    <w:rsid w:val="006A323D"/>
    <w:rsid w:val="006B7151"/>
    <w:rsid w:val="006C55AA"/>
    <w:rsid w:val="006D25D1"/>
    <w:rsid w:val="006E7B97"/>
    <w:rsid w:val="006E7D27"/>
    <w:rsid w:val="006F3B37"/>
    <w:rsid w:val="00702F36"/>
    <w:rsid w:val="007167D0"/>
    <w:rsid w:val="007535A5"/>
    <w:rsid w:val="00767409"/>
    <w:rsid w:val="00782C5D"/>
    <w:rsid w:val="00786164"/>
    <w:rsid w:val="0079392E"/>
    <w:rsid w:val="007A5542"/>
    <w:rsid w:val="007C6AE0"/>
    <w:rsid w:val="007C6B9A"/>
    <w:rsid w:val="007D3446"/>
    <w:rsid w:val="007D6822"/>
    <w:rsid w:val="007E144B"/>
    <w:rsid w:val="007F0345"/>
    <w:rsid w:val="007F48A6"/>
    <w:rsid w:val="007F6353"/>
    <w:rsid w:val="007F6D2E"/>
    <w:rsid w:val="00832D01"/>
    <w:rsid w:val="0083451F"/>
    <w:rsid w:val="00867F6D"/>
    <w:rsid w:val="00867FAA"/>
    <w:rsid w:val="00874DAB"/>
    <w:rsid w:val="008853EF"/>
    <w:rsid w:val="00886C5E"/>
    <w:rsid w:val="008958FD"/>
    <w:rsid w:val="008B1E6A"/>
    <w:rsid w:val="008B3213"/>
    <w:rsid w:val="008B4889"/>
    <w:rsid w:val="008B6DDE"/>
    <w:rsid w:val="008D34BA"/>
    <w:rsid w:val="008D3BB2"/>
    <w:rsid w:val="008E063B"/>
    <w:rsid w:val="008E7B42"/>
    <w:rsid w:val="00900397"/>
    <w:rsid w:val="00901632"/>
    <w:rsid w:val="0090604D"/>
    <w:rsid w:val="0093283A"/>
    <w:rsid w:val="009476B1"/>
    <w:rsid w:val="009534BA"/>
    <w:rsid w:val="00961F04"/>
    <w:rsid w:val="00964FBC"/>
    <w:rsid w:val="0096715D"/>
    <w:rsid w:val="00967B8B"/>
    <w:rsid w:val="009733C0"/>
    <w:rsid w:val="00973ED7"/>
    <w:rsid w:val="009871EF"/>
    <w:rsid w:val="00997B41"/>
    <w:rsid w:val="009B5BA1"/>
    <w:rsid w:val="009C188F"/>
    <w:rsid w:val="009D495E"/>
    <w:rsid w:val="009E5686"/>
    <w:rsid w:val="009F28A4"/>
    <w:rsid w:val="00A0084E"/>
    <w:rsid w:val="00A053B2"/>
    <w:rsid w:val="00A131EB"/>
    <w:rsid w:val="00A13B79"/>
    <w:rsid w:val="00A1465F"/>
    <w:rsid w:val="00A14CF2"/>
    <w:rsid w:val="00A14EC7"/>
    <w:rsid w:val="00A15644"/>
    <w:rsid w:val="00A15A78"/>
    <w:rsid w:val="00A33A29"/>
    <w:rsid w:val="00A44471"/>
    <w:rsid w:val="00A45604"/>
    <w:rsid w:val="00AA1094"/>
    <w:rsid w:val="00AA56B2"/>
    <w:rsid w:val="00AB3B93"/>
    <w:rsid w:val="00AB6C38"/>
    <w:rsid w:val="00AC2E14"/>
    <w:rsid w:val="00AC7EB8"/>
    <w:rsid w:val="00AD3DC4"/>
    <w:rsid w:val="00AE369A"/>
    <w:rsid w:val="00B05A5C"/>
    <w:rsid w:val="00B21936"/>
    <w:rsid w:val="00B341DE"/>
    <w:rsid w:val="00B614DE"/>
    <w:rsid w:val="00B8676C"/>
    <w:rsid w:val="00B97572"/>
    <w:rsid w:val="00BA1ACA"/>
    <w:rsid w:val="00BA2B45"/>
    <w:rsid w:val="00BB5F50"/>
    <w:rsid w:val="00BC2429"/>
    <w:rsid w:val="00BE21FA"/>
    <w:rsid w:val="00BE6C87"/>
    <w:rsid w:val="00BF0B6D"/>
    <w:rsid w:val="00C07C5A"/>
    <w:rsid w:val="00C15C16"/>
    <w:rsid w:val="00C22E94"/>
    <w:rsid w:val="00C726E4"/>
    <w:rsid w:val="00C8101F"/>
    <w:rsid w:val="00C813F1"/>
    <w:rsid w:val="00CC3711"/>
    <w:rsid w:val="00CD7A7D"/>
    <w:rsid w:val="00D0631A"/>
    <w:rsid w:val="00D079E5"/>
    <w:rsid w:val="00D07C44"/>
    <w:rsid w:val="00D201D3"/>
    <w:rsid w:val="00D377E3"/>
    <w:rsid w:val="00D37DEA"/>
    <w:rsid w:val="00D43030"/>
    <w:rsid w:val="00D54B7F"/>
    <w:rsid w:val="00D54EFE"/>
    <w:rsid w:val="00D55B0D"/>
    <w:rsid w:val="00D67300"/>
    <w:rsid w:val="00D67716"/>
    <w:rsid w:val="00D775DF"/>
    <w:rsid w:val="00D824E8"/>
    <w:rsid w:val="00D82D4F"/>
    <w:rsid w:val="00D84EA5"/>
    <w:rsid w:val="00D9663E"/>
    <w:rsid w:val="00D96EBA"/>
    <w:rsid w:val="00D978AA"/>
    <w:rsid w:val="00DC4B31"/>
    <w:rsid w:val="00DD0CF3"/>
    <w:rsid w:val="00DD5DBF"/>
    <w:rsid w:val="00DF5942"/>
    <w:rsid w:val="00DF60A0"/>
    <w:rsid w:val="00E02E3B"/>
    <w:rsid w:val="00E143FF"/>
    <w:rsid w:val="00E16749"/>
    <w:rsid w:val="00E22560"/>
    <w:rsid w:val="00E47FF5"/>
    <w:rsid w:val="00E80BB2"/>
    <w:rsid w:val="00E85A77"/>
    <w:rsid w:val="00EA034F"/>
    <w:rsid w:val="00EA404F"/>
    <w:rsid w:val="00EA6BE3"/>
    <w:rsid w:val="00EB653D"/>
    <w:rsid w:val="00EC46BE"/>
    <w:rsid w:val="00ED43DF"/>
    <w:rsid w:val="00EF0143"/>
    <w:rsid w:val="00F01AC7"/>
    <w:rsid w:val="00F07413"/>
    <w:rsid w:val="00F209E9"/>
    <w:rsid w:val="00F31A50"/>
    <w:rsid w:val="00F3436A"/>
    <w:rsid w:val="00F60F8D"/>
    <w:rsid w:val="00F643CD"/>
    <w:rsid w:val="00F71D3E"/>
    <w:rsid w:val="00F734E3"/>
    <w:rsid w:val="00F75E9D"/>
    <w:rsid w:val="00F835B8"/>
    <w:rsid w:val="00F923CE"/>
    <w:rsid w:val="00F931C7"/>
    <w:rsid w:val="00FA19B2"/>
    <w:rsid w:val="00FA7757"/>
    <w:rsid w:val="00FD1E28"/>
    <w:rsid w:val="00FE2668"/>
    <w:rsid w:val="00FE5340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F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F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姚婧</dc:creator>
  <cp:keywords/>
  <dc:description/>
  <cp:lastModifiedBy>姚婧</cp:lastModifiedBy>
  <cp:revision>3</cp:revision>
  <dcterms:created xsi:type="dcterms:W3CDTF">2020-09-14T02:38:00Z</dcterms:created>
  <dcterms:modified xsi:type="dcterms:W3CDTF">2020-10-09T03:49:00Z</dcterms:modified>
</cp:coreProperties>
</file>