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F0" w:rsidRDefault="00D04424">
      <w:pPr>
        <w:snapToGrid w:val="0"/>
        <w:textAlignment w:val="baseline"/>
        <w:rPr>
          <w:rFonts w:ascii="黑体" w:eastAsia="黑体" w:hAnsi="黑体"/>
          <w:sz w:val="28"/>
          <w:szCs w:val="28"/>
        </w:rPr>
      </w:pPr>
      <w:bookmarkStart w:id="0" w:name="OLE_LINK1"/>
      <w:r>
        <w:rPr>
          <w:rFonts w:ascii="黑体" w:eastAsia="黑体" w:hAnsi="黑体" w:hint="eastAsia"/>
          <w:sz w:val="28"/>
          <w:szCs w:val="28"/>
        </w:rPr>
        <w:t>附件1</w:t>
      </w:r>
    </w:p>
    <w:tbl>
      <w:tblPr>
        <w:tblW w:w="9600" w:type="dxa"/>
        <w:tblInd w:w="-507" w:type="dxa"/>
        <w:tblCellMar>
          <w:left w:w="10" w:type="dxa"/>
          <w:right w:w="10" w:type="dxa"/>
        </w:tblCellMar>
        <w:tblLook w:val="04A0"/>
      </w:tblPr>
      <w:tblGrid>
        <w:gridCol w:w="1631"/>
        <w:gridCol w:w="1843"/>
        <w:gridCol w:w="851"/>
        <w:gridCol w:w="976"/>
        <w:gridCol w:w="1200"/>
        <w:gridCol w:w="1254"/>
        <w:gridCol w:w="1845"/>
      </w:tblGrid>
      <w:tr w:rsidR="004C6CF0">
        <w:trPr>
          <w:trHeight w:val="636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华文中宋" w:eastAsia="华文中宋" w:hAnsi="华文中宋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2022年舒城县选调舒城籍县外教师报名表</w:t>
            </w:r>
          </w:p>
        </w:tc>
      </w:tr>
      <w:tr w:rsidR="004C6CF0">
        <w:trPr>
          <w:trHeight w:val="489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ind w:firstLine="24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姓　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性别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贴照片</w:t>
            </w:r>
          </w:p>
        </w:tc>
      </w:tr>
      <w:tr w:rsidR="004C6CF0">
        <w:trPr>
          <w:trHeight w:val="568"/>
        </w:trPr>
        <w:tc>
          <w:tcPr>
            <w:tcW w:w="1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学历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教师资格证种类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snapToGrid w:val="0"/>
              <w:textAlignment w:val="baseline"/>
              <w:rPr>
                <w:sz w:val="20"/>
              </w:rPr>
            </w:pPr>
          </w:p>
        </w:tc>
      </w:tr>
      <w:tr w:rsidR="004C6CF0">
        <w:trPr>
          <w:trHeight w:val="507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学段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学科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snapToGrid w:val="0"/>
              <w:textAlignment w:val="baseline"/>
              <w:rPr>
                <w:sz w:val="20"/>
              </w:rPr>
            </w:pPr>
          </w:p>
        </w:tc>
      </w:tr>
      <w:tr w:rsidR="004C6CF0">
        <w:trPr>
          <w:trHeight w:val="61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原户籍乡镇</w:t>
            </w: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职称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snapToGrid w:val="0"/>
              <w:textAlignment w:val="baseline"/>
              <w:rPr>
                <w:sz w:val="20"/>
              </w:rPr>
            </w:pPr>
          </w:p>
        </w:tc>
      </w:tr>
      <w:tr w:rsidR="004C6CF0">
        <w:trPr>
          <w:trHeight w:val="51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现户籍</w:t>
            </w: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电话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</w:tr>
      <w:tr w:rsidR="004C6CF0">
        <w:trPr>
          <w:trHeight w:val="1015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配偶（一方父母）姓名</w:t>
            </w: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单位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</w:tr>
      <w:tr w:rsidR="004C6CF0">
        <w:trPr>
          <w:trHeight w:val="646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配偶（一方父母）住址</w:t>
            </w: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4C6CF0">
        <w:trPr>
          <w:trHeight w:val="1213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本人简历</w:t>
            </w:r>
          </w:p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（含学历）</w:t>
            </w: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4C6CF0">
        <w:trPr>
          <w:trHeight w:val="1245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受过何种奖励或处分</w:t>
            </w: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4C6CF0">
        <w:trPr>
          <w:trHeight w:val="1135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snapToGrid w:val="0"/>
              <w:spacing w:line="320" w:lineRule="exact"/>
              <w:ind w:firstLine="12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家庭其他</w:t>
            </w:r>
          </w:p>
          <w:p w:rsidR="004C6CF0" w:rsidRDefault="00D04424">
            <w:pPr>
              <w:snapToGrid w:val="0"/>
              <w:spacing w:line="320" w:lineRule="exact"/>
              <w:ind w:firstLine="12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主要成员</w:t>
            </w:r>
          </w:p>
        </w:tc>
        <w:tc>
          <w:tcPr>
            <w:tcW w:w="796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snapToGrid w:val="0"/>
              <w:spacing w:line="320" w:lineRule="exact"/>
              <w:ind w:firstLine="4950"/>
              <w:textAlignment w:val="baseline"/>
              <w:rPr>
                <w:rFonts w:ascii="仿宋_GB2312" w:eastAsia="仿宋_GB2312" w:hAnsi="仿宋_GB2312" w:cs="Times New Roman"/>
                <w:sz w:val="18"/>
                <w:szCs w:val="18"/>
              </w:rPr>
            </w:pPr>
          </w:p>
          <w:p w:rsidR="004C6CF0" w:rsidRDefault="00D04424">
            <w:pPr>
              <w:snapToGrid w:val="0"/>
              <w:spacing w:line="320" w:lineRule="exact"/>
              <w:ind w:firstLine="495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18"/>
                <w:szCs w:val="18"/>
              </w:rPr>
              <w:t>（填写姓名、工作单位）</w:t>
            </w:r>
          </w:p>
        </w:tc>
      </w:tr>
      <w:tr w:rsidR="004C6CF0">
        <w:trPr>
          <w:trHeight w:val="1137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22"/>
                <w:szCs w:val="24"/>
              </w:rPr>
              <w:t>诚信承诺</w:t>
            </w:r>
          </w:p>
          <w:p w:rsidR="004C6CF0" w:rsidRDefault="00D04424">
            <w:pPr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22"/>
                <w:szCs w:val="24"/>
              </w:rPr>
              <w:t>意见</w:t>
            </w: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snapToGrid w:val="0"/>
              <w:spacing w:line="320" w:lineRule="exact"/>
              <w:ind w:firstLine="420"/>
              <w:textAlignment w:val="baseline"/>
              <w:rPr>
                <w:rFonts w:ascii="仿宋_GB2312" w:eastAsia="仿宋_GB2312" w:hAnsi="仿宋_GB2312" w:cs="Times New Roman"/>
                <w:sz w:val="2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本人已阅读并了解此次选调公告全部内容，上述所填写的情况和提供的相关材料、证件均真实、有效。</w:t>
            </w:r>
          </w:p>
          <w:p w:rsidR="004C6CF0" w:rsidRDefault="00D04424">
            <w:pPr>
              <w:snapToGrid w:val="0"/>
              <w:spacing w:line="320" w:lineRule="exact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报考人签名：                              2022年月日</w:t>
            </w:r>
          </w:p>
        </w:tc>
      </w:tr>
      <w:tr w:rsidR="004C6CF0">
        <w:trPr>
          <w:trHeight w:val="111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22"/>
                <w:szCs w:val="24"/>
              </w:rPr>
              <w:t>审查意见</w:t>
            </w: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snapToGrid w:val="0"/>
              <w:spacing w:line="320" w:lineRule="exact"/>
              <w:ind w:firstLine="440"/>
              <w:jc w:val="left"/>
              <w:textAlignment w:val="baseline"/>
              <w:rPr>
                <w:rFonts w:ascii="仿宋_GB2312" w:eastAsia="仿宋_GB2312" w:hAnsi="仿宋_GB2312" w:cs="Times New Roman"/>
                <w:sz w:val="22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经审查，该同志符合选调条件，同意报考，有关证件材料待资格和考核时进一步审查核实。</w:t>
            </w:r>
          </w:p>
          <w:p w:rsidR="004C6CF0" w:rsidRDefault="00D04424">
            <w:pPr>
              <w:snapToGrid w:val="0"/>
              <w:spacing w:line="320" w:lineRule="exact"/>
              <w:textAlignment w:val="baseline"/>
              <w:rPr>
                <w:rFonts w:ascii="仿宋_GB2312" w:eastAsia="仿宋_GB2312" w:hAnsi="仿宋_GB2312" w:cs="Times New Roman"/>
                <w:sz w:val="22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审查人签名：                                 2022年月日</w:t>
            </w:r>
          </w:p>
        </w:tc>
      </w:tr>
      <w:tr w:rsidR="004C6CF0">
        <w:trPr>
          <w:trHeight w:val="713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22"/>
                <w:szCs w:val="24"/>
              </w:rPr>
              <w:t>备注</w:t>
            </w: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snapToGrid w:val="0"/>
              <w:spacing w:line="320" w:lineRule="exact"/>
              <w:textAlignment w:val="baseline"/>
              <w:rPr>
                <w:rFonts w:ascii="仿宋_GB2312" w:eastAsia="仿宋_GB2312" w:hAnsi="仿宋_GB2312" w:cs="Times New Roman"/>
                <w:sz w:val="22"/>
                <w:szCs w:val="24"/>
              </w:rPr>
            </w:pPr>
          </w:p>
        </w:tc>
      </w:tr>
    </w:tbl>
    <w:p w:rsidR="004C6CF0" w:rsidRDefault="004C6CF0">
      <w:pPr>
        <w:snapToGrid w:val="0"/>
        <w:textAlignment w:val="baseline"/>
        <w:rPr>
          <w:rFonts w:ascii="黑体" w:eastAsia="黑体" w:hAnsi="黑体"/>
          <w:sz w:val="28"/>
          <w:szCs w:val="28"/>
        </w:rPr>
      </w:pPr>
    </w:p>
    <w:p w:rsidR="004C6CF0" w:rsidRDefault="004C6CF0">
      <w:pPr>
        <w:snapToGrid w:val="0"/>
        <w:textAlignment w:val="baseline"/>
        <w:rPr>
          <w:rFonts w:ascii="黑体" w:eastAsia="黑体" w:hAnsi="黑体"/>
          <w:sz w:val="28"/>
          <w:szCs w:val="28"/>
        </w:rPr>
      </w:pPr>
    </w:p>
    <w:p w:rsidR="004C6CF0" w:rsidRDefault="004C6CF0">
      <w:pPr>
        <w:snapToGrid w:val="0"/>
        <w:textAlignment w:val="baseline"/>
        <w:rPr>
          <w:rFonts w:ascii="黑体" w:eastAsia="黑体" w:hAnsi="黑体"/>
          <w:sz w:val="28"/>
          <w:szCs w:val="28"/>
        </w:rPr>
      </w:pPr>
    </w:p>
    <w:bookmarkEnd w:id="0"/>
    <w:p w:rsidR="004C6CF0" w:rsidRDefault="004C6CF0">
      <w:pPr>
        <w:snapToGrid w:val="0"/>
        <w:textAlignment w:val="baseline"/>
        <w:rPr>
          <w:rFonts w:ascii="黑体" w:eastAsia="黑体" w:hAnsi="黑体"/>
          <w:sz w:val="28"/>
          <w:szCs w:val="28"/>
        </w:rPr>
      </w:pPr>
    </w:p>
    <w:sectPr w:rsidR="004C6CF0" w:rsidSect="001A0B83">
      <w:endnotePr>
        <w:numFmt w:val="decimal"/>
      </w:endnotePr>
      <w:pgSz w:w="11906" w:h="16838"/>
      <w:pgMar w:top="1440" w:right="1588" w:bottom="1440" w:left="158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93" w:rsidRDefault="00803893" w:rsidP="00E1565A">
      <w:r>
        <w:separator/>
      </w:r>
    </w:p>
  </w:endnote>
  <w:endnote w:type="continuationSeparator" w:id="1">
    <w:p w:rsidR="00803893" w:rsidRDefault="00803893" w:rsidP="00E15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93" w:rsidRDefault="00803893" w:rsidP="00E1565A">
      <w:r>
        <w:separator/>
      </w:r>
    </w:p>
  </w:footnote>
  <w:footnote w:type="continuationSeparator" w:id="1">
    <w:p w:rsidR="00803893" w:rsidRDefault="00803893" w:rsidP="00E15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singleLevel"/>
    <w:tmpl w:val="CF092B84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0053208E"/>
    <w:multiLevelType w:val="singleLevel"/>
    <w:tmpl w:val="0053208E"/>
    <w:lvl w:ilvl="0">
      <w:start w:val="5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doNotExpandShiftReturn/>
    <w:useFELayout/>
  </w:compat>
  <w:docVars>
    <w:docVar w:name="commondata" w:val="eyJoZGlkIjoiYTdiYTRjMzZjODNhOGFlNmVmMzJhZjc4MDU4MTVlMmEifQ=="/>
  </w:docVars>
  <w:rsids>
    <w:rsidRoot w:val="004C6CF0"/>
    <w:rsid w:val="001A0B83"/>
    <w:rsid w:val="004C6CF0"/>
    <w:rsid w:val="00785895"/>
    <w:rsid w:val="00803893"/>
    <w:rsid w:val="00D04424"/>
    <w:rsid w:val="00E1565A"/>
    <w:rsid w:val="021302DC"/>
    <w:rsid w:val="02B145F5"/>
    <w:rsid w:val="07DD0FE1"/>
    <w:rsid w:val="0C95096D"/>
    <w:rsid w:val="152A3DB8"/>
    <w:rsid w:val="15D40925"/>
    <w:rsid w:val="194E2F46"/>
    <w:rsid w:val="198A5412"/>
    <w:rsid w:val="1E186ACF"/>
    <w:rsid w:val="212174C4"/>
    <w:rsid w:val="364F3353"/>
    <w:rsid w:val="3ACE1B89"/>
    <w:rsid w:val="3BAD0643"/>
    <w:rsid w:val="428F6EC4"/>
    <w:rsid w:val="44272C77"/>
    <w:rsid w:val="46EC7752"/>
    <w:rsid w:val="4D2E0A2C"/>
    <w:rsid w:val="4DD85F43"/>
    <w:rsid w:val="51234F0B"/>
    <w:rsid w:val="56403BCC"/>
    <w:rsid w:val="57C9443E"/>
    <w:rsid w:val="64D16518"/>
    <w:rsid w:val="69755275"/>
    <w:rsid w:val="75651400"/>
    <w:rsid w:val="79FA78A6"/>
    <w:rsid w:val="7A5F53AF"/>
    <w:rsid w:val="7B53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Default Paragraph Font" w:semiHidden="0" w:uiPriority="0" w:unhideWhenUsed="0" w:qFormat="1"/>
    <w:lsdException w:name="Strong" w:semiHidden="0" w:uiPriority="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8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hAnsi="Calibri" w:cs="宋体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0B83"/>
    <w:rPr>
      <w:b/>
      <w:kern w:val="0"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E15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565A"/>
    <w:rPr>
      <w:rFonts w:ascii="Calibri" w:hAnsi="Calibri" w:cs="宋体"/>
      <w:kern w:val="1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5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565A"/>
    <w:rPr>
      <w:rFonts w:ascii="Calibri" w:hAnsi="Calibri" w:cs="宋体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Default Paragraph Font" w:semiHidden="0" w:uiPriority="0" w:unhideWhenUsed="0" w:qFormat="1"/>
    <w:lsdException w:name="Strong" w:semiHidden="0" w:uiPriority="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hAnsi="Calibri" w:cs="宋体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XZOS</cp:lastModifiedBy>
  <cp:revision>2</cp:revision>
  <cp:lastPrinted>2022-04-08T07:55:00Z</cp:lastPrinted>
  <dcterms:created xsi:type="dcterms:W3CDTF">2022-05-09T03:54:00Z</dcterms:created>
  <dcterms:modified xsi:type="dcterms:W3CDTF">2022-05-09T03:54:00Z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C936A014362E4DB6875A1681CF7933C3</vt:lpwstr>
  </property>
</Properties>
</file>