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F" w:rsidRPr="000668AF" w:rsidRDefault="000668AF" w:rsidP="000668AF">
      <w:pPr>
        <w:widowControl/>
        <w:adjustRightInd w:val="0"/>
        <w:snapToGrid w:val="0"/>
        <w:spacing w:line="400" w:lineRule="exact"/>
        <w:rPr>
          <w:rFonts w:ascii="Times New Roman" w:eastAsia="黑体" w:hAnsi="Times New Roman"/>
          <w:color w:val="000000"/>
          <w:kern w:val="0"/>
          <w:sz w:val="30"/>
          <w:szCs w:val="30"/>
        </w:rPr>
      </w:pPr>
      <w:r w:rsidRPr="000668AF">
        <w:rPr>
          <w:rFonts w:ascii="Times New Roman" w:eastAsia="黑体" w:hAnsi="Times New Roman"/>
          <w:color w:val="000000"/>
          <w:kern w:val="0"/>
          <w:sz w:val="30"/>
          <w:szCs w:val="30"/>
        </w:rPr>
        <w:t>附件</w:t>
      </w:r>
      <w:r w:rsidRPr="000668AF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2          </w:t>
      </w:r>
    </w:p>
    <w:tbl>
      <w:tblPr>
        <w:tblW w:w="9202" w:type="dxa"/>
        <w:jc w:val="center"/>
        <w:tblLayout w:type="fixed"/>
        <w:tblLook w:val="0000"/>
      </w:tblPr>
      <w:tblGrid>
        <w:gridCol w:w="1397"/>
        <w:gridCol w:w="1263"/>
        <w:gridCol w:w="145"/>
        <w:gridCol w:w="793"/>
        <w:gridCol w:w="1070"/>
        <w:gridCol w:w="1133"/>
        <w:gridCol w:w="1659"/>
        <w:gridCol w:w="1742"/>
      </w:tblGrid>
      <w:tr w:rsidR="000668AF" w:rsidRPr="000668AF" w:rsidTr="00B9634C">
        <w:trPr>
          <w:trHeight w:val="995"/>
          <w:jc w:val="center"/>
        </w:trPr>
        <w:tc>
          <w:tcPr>
            <w:tcW w:w="92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68AF" w:rsidRPr="000668AF" w:rsidRDefault="000668AF" w:rsidP="000668AF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34"/>
                <w:szCs w:val="34"/>
              </w:rPr>
            </w:pPr>
            <w:r w:rsidRPr="000668AF">
              <w:rPr>
                <w:rFonts w:ascii="Times New Roman" w:eastAsia="方正小标宋简体" w:hAnsi="Times New Roman"/>
                <w:bCs/>
                <w:color w:val="000000"/>
                <w:sz w:val="34"/>
                <w:szCs w:val="34"/>
              </w:rPr>
              <w:t>舒城县自来水有限公司公开招聘工作人员报名资格审查表</w:t>
            </w:r>
          </w:p>
          <w:p w:rsidR="000668AF" w:rsidRPr="000668AF" w:rsidRDefault="000668AF" w:rsidP="000668AF">
            <w:pPr>
              <w:widowControl/>
              <w:spacing w:line="560" w:lineRule="exact"/>
              <w:ind w:firstLineChars="100" w:firstLine="24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4"/>
              </w:rPr>
            </w:pPr>
            <w:r w:rsidRPr="000668AF"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</w:rPr>
              <w:t>报考部门：</w:t>
            </w:r>
            <w:r w:rsidRPr="000668AF"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</w:t>
            </w:r>
            <w:r w:rsidRPr="000668AF"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</w:rPr>
              <w:t>报考岗位：</w:t>
            </w:r>
          </w:p>
        </w:tc>
      </w:tr>
      <w:tr w:rsidR="000668AF" w:rsidRPr="000668AF" w:rsidTr="00B9634C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出生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sz w:val="24"/>
              </w:rPr>
              <w:t>贴一寸蓝底</w:t>
            </w:r>
          </w:p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sz w:val="24"/>
              </w:rPr>
              <w:t>免冠彩照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68AF" w:rsidRPr="000668AF" w:rsidTr="00B9634C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身份证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婚姻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68AF" w:rsidRPr="000668AF" w:rsidTr="00B9634C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工作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68AF" w:rsidRPr="000668AF" w:rsidTr="00B9634C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6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68AF" w:rsidRPr="000668AF" w:rsidTr="00B9634C">
        <w:trPr>
          <w:trHeight w:val="90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现工作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现户籍</w:t>
            </w:r>
          </w:p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0668AF" w:rsidRPr="000668AF" w:rsidTr="00B9634C">
        <w:trPr>
          <w:trHeight w:val="6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联系</w:t>
            </w:r>
          </w:p>
          <w:p w:rsidR="000668AF" w:rsidRPr="000668AF" w:rsidRDefault="000668AF" w:rsidP="000668AF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</w:rPr>
            </w:pPr>
            <w:r w:rsidRPr="000668AF"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</w:rPr>
              <w:t>手机：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eastAsia="楷体_GB2312" w:hAnsi="Times New Roman" w:hint="eastAsia"/>
                <w:b/>
                <w:color w:val="000000"/>
                <w:kern w:val="0"/>
                <w:sz w:val="24"/>
              </w:rPr>
              <w:t>备用电话</w:t>
            </w:r>
            <w:r w:rsidRPr="000668AF"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0668AF" w:rsidRPr="000668AF" w:rsidTr="00B9634C">
        <w:trPr>
          <w:trHeight w:val="3414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本人学习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和工作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简历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0668AF"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自初中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eastAsia="楷体_GB2312" w:hAnsi="Times New Roman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68AF" w:rsidRPr="000668AF" w:rsidTr="00B9634C">
        <w:trPr>
          <w:trHeight w:val="1670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舒城县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自来水有限公司审查意见</w:t>
            </w:r>
          </w:p>
        </w:tc>
        <w:tc>
          <w:tcPr>
            <w:tcW w:w="7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（盖章）</w:t>
            </w:r>
          </w:p>
          <w:p w:rsidR="000668AF" w:rsidRPr="000668AF" w:rsidRDefault="000668AF" w:rsidP="000668AF">
            <w:pPr>
              <w:widowControl/>
              <w:spacing w:line="320" w:lineRule="exact"/>
              <w:ind w:firstLineChars="50" w:firstLine="12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审查人签名：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2023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年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月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0668AF" w:rsidRPr="000668AF" w:rsidTr="00B9634C">
        <w:trPr>
          <w:trHeight w:val="3177"/>
          <w:jc w:val="center"/>
        </w:trPr>
        <w:tc>
          <w:tcPr>
            <w:tcW w:w="9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8AF" w:rsidRPr="000668AF" w:rsidRDefault="000668AF" w:rsidP="000668AF">
            <w:pPr>
              <w:spacing w:before="180" w:after="180"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668AF">
              <w:rPr>
                <w:rFonts w:ascii="Times New Roman" w:hAnsi="Times New Roman"/>
                <w:color w:val="000000"/>
                <w:kern w:val="0"/>
                <w:sz w:val="24"/>
              </w:rPr>
              <w:t>身份证复印件粘贴处</w:t>
            </w: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668AF" w:rsidRPr="000668AF" w:rsidRDefault="000668AF" w:rsidP="000668A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0668AF" w:rsidRPr="000668AF" w:rsidRDefault="000668AF" w:rsidP="000668AF">
      <w:pPr>
        <w:spacing w:line="580" w:lineRule="exact"/>
        <w:rPr>
          <w:rFonts w:ascii="Times New Roman" w:eastAsia="黑体" w:hAnsi="Times New Roman"/>
          <w:sz w:val="30"/>
          <w:szCs w:val="30"/>
        </w:rPr>
        <w:sectPr w:rsidR="000668AF" w:rsidRPr="000668AF">
          <w:footerReference w:type="default" r:id="rId6"/>
          <w:pgSz w:w="11906" w:h="16838"/>
          <w:pgMar w:top="1417" w:right="1588" w:bottom="1417" w:left="1588" w:header="851" w:footer="992" w:gutter="0"/>
          <w:cols w:space="720"/>
          <w:docGrid w:type="lines" w:linePitch="312"/>
        </w:sectPr>
      </w:pPr>
    </w:p>
    <w:p w:rsidR="008D3D6E" w:rsidRPr="000668AF" w:rsidRDefault="008D3D6E" w:rsidP="000668AF"/>
    <w:sectPr w:rsidR="008D3D6E" w:rsidRPr="00066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6E" w:rsidRDefault="008D3D6E" w:rsidP="00B244E0">
      <w:r>
        <w:separator/>
      </w:r>
    </w:p>
  </w:endnote>
  <w:endnote w:type="continuationSeparator" w:id="1">
    <w:p w:rsidR="008D3D6E" w:rsidRDefault="008D3D6E" w:rsidP="00B2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F" w:rsidRDefault="000668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6E" w:rsidRDefault="008D3D6E" w:rsidP="00B244E0">
      <w:r>
        <w:separator/>
      </w:r>
    </w:p>
  </w:footnote>
  <w:footnote w:type="continuationSeparator" w:id="1">
    <w:p w:rsidR="008D3D6E" w:rsidRDefault="008D3D6E" w:rsidP="00B24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4E0"/>
    <w:rsid w:val="000668AF"/>
    <w:rsid w:val="008D3D6E"/>
    <w:rsid w:val="00B2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4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MS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汪旭</dc:creator>
  <cp:lastModifiedBy>汪旭</cp:lastModifiedBy>
  <cp:revision>2</cp:revision>
  <dcterms:created xsi:type="dcterms:W3CDTF">2023-11-16T07:48:00Z</dcterms:created>
  <dcterms:modified xsi:type="dcterms:W3CDTF">2023-11-16T07:48:00Z</dcterms:modified>
</cp:coreProperties>
</file>