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8910E"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附件：</w:t>
      </w:r>
    </w:p>
    <w:p w14:paraId="092CF463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准考证打印流程</w:t>
      </w:r>
    </w:p>
    <w:p w14:paraId="1BC64ABC"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用电脑登录：</w:t>
      </w:r>
    </w:p>
    <w:p w14:paraId="0B3AF4A2"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https://swndh6jur0.jiandaoyun.com/q/6850d4caf2b67872a6481462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）网址，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输入“姓名”和“身份证号”打印准考证</w:t>
      </w:r>
    </w:p>
    <w:p w14:paraId="5781C9FB">
      <w:pPr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步骤一：</w:t>
      </w:r>
    </w:p>
    <w:p w14:paraId="3F318692">
      <w:pPr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08855" cy="1193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4419" r="1832" b="14155"/>
                    <a:stretch>
                      <a:fillRect/>
                    </a:stretch>
                  </pic:blipFill>
                  <pic:spPr>
                    <a:xfrm>
                      <a:off x="0" y="0"/>
                      <a:ext cx="4808855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6714B8E"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步骤二：点击显示的个人信息。</w:t>
      </w:r>
    </w:p>
    <w:p w14:paraId="56918D6C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928870" cy="113411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r="19331"/>
                    <a:stretch>
                      <a:fillRect/>
                    </a:stretch>
                  </pic:blipFill>
                  <pic:spPr>
                    <a:xfrm>
                      <a:off x="0" y="0"/>
                      <a:ext cx="492887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0D6EE37"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步骤三：点击“打印”按钮。</w:t>
      </w:r>
    </w:p>
    <w:p w14:paraId="659B53F7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142615" cy="2750820"/>
            <wp:effectExtent l="0" t="0" r="635" b="1143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l="1987" t="2607" r="1325" b="9310"/>
                    <a:stretch>
                      <a:fillRect/>
                    </a:stretch>
                  </pic:blipFill>
                  <pic:spPr>
                    <a:xfrm>
                      <a:off x="0" y="0"/>
                      <a:ext cx="3142615" cy="2750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2BF6DB3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步骤四：生成准考证，核对个人信息无误后，进行打印。</w:t>
      </w:r>
    </w:p>
    <w:p w14:paraId="0B6C395C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92725" cy="2702560"/>
            <wp:effectExtent l="0" t="0" r="3175" b="2540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2725" cy="2702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EE4E5B6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备注：准考证中二维码为考场示意图，请考生提前扫码查看。</w:t>
      </w:r>
    </w:p>
    <w:p w14:paraId="6B4E5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716C30-CA5D-4BE5-8E0D-71C6631737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6A2AFA1-3724-4FDF-8821-BEC89F7767B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4A7B843-7911-4E10-B754-2B565D3FFCC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F8EE69B-FDA6-489F-8562-E6DD09E841B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6B5D771-3F1B-4BC9-8B76-89088DA7B7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Nzc1MWJkNTI4NmY5MDEwNzZmZjNmZjgxZmU0ZDQifQ=="/>
  </w:docVars>
  <w:rsids>
    <w:rsidRoot w:val="02E10A53"/>
    <w:rsid w:val="02E10A53"/>
    <w:rsid w:val="07C35C8C"/>
    <w:rsid w:val="15EF7F09"/>
    <w:rsid w:val="1FBA114E"/>
    <w:rsid w:val="28703AAD"/>
    <w:rsid w:val="3FD04EB1"/>
    <w:rsid w:val="4DD17D37"/>
    <w:rsid w:val="4E832C5D"/>
    <w:rsid w:val="5D3E7289"/>
    <w:rsid w:val="6F80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182</Characters>
  <Lines>0</Lines>
  <Paragraphs>0</Paragraphs>
  <TotalTime>19</TotalTime>
  <ScaleCrop>false</ScaleCrop>
  <LinksUpToDate>false</LinksUpToDate>
  <CharactersWithSpaces>182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2024-10-15T01:11:00Z</dcterms:created>
  <dc:creator>微笑的风</dc:creator>
  <cp:lastModifiedBy>微笑的风</cp:lastModifiedBy>
  <dcterms:modified xsi:type="dcterms:W3CDTF">2025-08-08T00:09:35Z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C011DA9784B44D638C74D57ABB1ADF8D_13</vt:lpwstr>
  </property>
  <property fmtid="{D5CDD505-2E9C-101B-9397-08002B2CF9AE}" pid="4" name="KSOTemplateDocerSaveRecord">
    <vt:lpwstr>eyJoZGlkIjoiYmIyNzc1MWJkNTI4NmY5MDEwNzZmZjNmZjgxZmU0ZDQiLCJ1c2VySWQiOiIyMjc4MjMwODIifQ==</vt:lpwstr>
  </property>
</Properties>
</file>